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642A" w14:textId="3416624A" w:rsidR="00D81F91" w:rsidRPr="00870C07" w:rsidRDefault="009E3E0C" w:rsidP="004C45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II</w:t>
      </w:r>
    </w:p>
    <w:p w14:paraId="6039FF10" w14:textId="77777777" w:rsidR="0038574F" w:rsidRDefault="0038574F" w:rsidP="00AF208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1699FE" w14:textId="34C40D2B" w:rsidR="00D81F91" w:rsidRDefault="00D81F91" w:rsidP="004C451E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0C07">
        <w:rPr>
          <w:rFonts w:ascii="Arial" w:hAnsi="Arial" w:cs="Arial"/>
          <w:b/>
          <w:bCs/>
          <w:sz w:val="24"/>
          <w:szCs w:val="24"/>
        </w:rPr>
        <w:t>Modelo de Ofício de Manifestação de Interesse</w:t>
      </w:r>
    </w:p>
    <w:p w14:paraId="0F1E6CFC" w14:textId="77777777" w:rsidR="00D81F91" w:rsidRDefault="00D81F91" w:rsidP="004C451E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 w:rsidRPr="00AF2080">
        <w:rPr>
          <w:rFonts w:ascii="Arial" w:hAnsi="Arial" w:cs="Arial"/>
          <w:iCs/>
          <w:sz w:val="24"/>
          <w:szCs w:val="24"/>
        </w:rPr>
        <w:t>Município</w:t>
      </w:r>
      <w:r w:rsidRPr="00AF20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2080">
        <w:rPr>
          <w:rFonts w:ascii="Arial" w:hAnsi="Arial" w:cs="Arial"/>
          <w:iCs/>
          <w:sz w:val="24"/>
          <w:szCs w:val="24"/>
        </w:rPr>
        <w:t>xx</w:t>
      </w:r>
      <w:proofErr w:type="spellEnd"/>
      <w:r w:rsidRPr="00AF208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F2080">
        <w:rPr>
          <w:rFonts w:ascii="Arial" w:hAnsi="Arial" w:cs="Arial"/>
          <w:iCs/>
          <w:sz w:val="24"/>
          <w:szCs w:val="24"/>
        </w:rPr>
        <w:t>xxxxxxxxx</w:t>
      </w:r>
      <w:proofErr w:type="spellEnd"/>
      <w:r>
        <w:rPr>
          <w:rFonts w:ascii="Arial" w:hAnsi="Arial" w:cs="Arial"/>
          <w:sz w:val="24"/>
          <w:szCs w:val="24"/>
        </w:rPr>
        <w:t xml:space="preserve"> de 2024.</w:t>
      </w:r>
    </w:p>
    <w:p w14:paraId="1D47AC82" w14:textId="77777777" w:rsidR="00D81F91" w:rsidRDefault="00D81F91" w:rsidP="004C451E">
      <w:pPr>
        <w:spacing w:after="24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</w:t>
      </w:r>
      <w:proofErr w:type="spellStart"/>
      <w:r w:rsidRPr="00870C07">
        <w:rPr>
          <w:rFonts w:ascii="Arial" w:hAnsi="Arial" w:cs="Arial"/>
          <w:i/>
          <w:iCs/>
          <w:sz w:val="24"/>
          <w:szCs w:val="24"/>
        </w:rPr>
        <w:t>xxxx</w:t>
      </w:r>
      <w:proofErr w:type="spellEnd"/>
    </w:p>
    <w:p w14:paraId="61B1AA1A" w14:textId="77777777" w:rsidR="00D81F91" w:rsidRDefault="00D81F91" w:rsidP="004C451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AGEVAP</w:t>
      </w:r>
    </w:p>
    <w:p w14:paraId="77D78E18" w14:textId="444A7F5B" w:rsidR="00D81F91" w:rsidRPr="00870C07" w:rsidRDefault="00D81F91" w:rsidP="004C451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70C07">
        <w:rPr>
          <w:rFonts w:ascii="Arial" w:hAnsi="Arial" w:cs="Arial"/>
          <w:b/>
          <w:bCs/>
          <w:sz w:val="24"/>
          <w:szCs w:val="24"/>
        </w:rPr>
        <w:t xml:space="preserve">Sr. </w:t>
      </w:r>
      <w:r w:rsidR="002B66A7" w:rsidRPr="002B66A7">
        <w:rPr>
          <w:rFonts w:ascii="Arial" w:hAnsi="Arial" w:cs="Arial"/>
          <w:b/>
          <w:bCs/>
          <w:sz w:val="24"/>
          <w:szCs w:val="24"/>
        </w:rPr>
        <w:t>XXXXXXXXXX</w:t>
      </w:r>
      <w:r w:rsidR="002B66A7">
        <w:rPr>
          <w:rFonts w:ascii="Arial" w:hAnsi="Arial" w:cs="Arial"/>
          <w:b/>
          <w:bCs/>
          <w:sz w:val="24"/>
          <w:szCs w:val="24"/>
        </w:rPr>
        <w:t>XX</w:t>
      </w:r>
    </w:p>
    <w:p w14:paraId="23732914" w14:textId="77777777" w:rsidR="00D81F91" w:rsidRDefault="00D81F91" w:rsidP="004C451E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Diretor-Presidente</w:t>
      </w:r>
    </w:p>
    <w:p w14:paraId="13FBAF92" w14:textId="77777777" w:rsidR="00D81F91" w:rsidRDefault="00D81F91" w:rsidP="004C451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0C07">
        <w:rPr>
          <w:rFonts w:ascii="Arial" w:hAnsi="Arial" w:cs="Arial"/>
          <w:b/>
          <w:bCs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 xml:space="preserve">: Inscrição no Edital de Chamamento Público nº </w:t>
      </w:r>
      <w:proofErr w:type="spellStart"/>
      <w:r w:rsidRPr="00D81F91">
        <w:rPr>
          <w:rFonts w:ascii="Arial" w:hAnsi="Arial" w:cs="Arial"/>
          <w:sz w:val="24"/>
          <w:szCs w:val="24"/>
        </w:rPr>
        <w:t>xxx</w:t>
      </w:r>
      <w:proofErr w:type="spellEnd"/>
      <w:r w:rsidRPr="00D81F91">
        <w:rPr>
          <w:rFonts w:ascii="Arial" w:hAnsi="Arial" w:cs="Arial"/>
          <w:sz w:val="24"/>
          <w:szCs w:val="24"/>
        </w:rPr>
        <w:t>/2024</w:t>
      </w:r>
    </w:p>
    <w:p w14:paraId="398B3C92" w14:textId="77777777" w:rsidR="00D81F91" w:rsidRPr="00870C07" w:rsidRDefault="00D81F91" w:rsidP="004C451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0C07">
        <w:rPr>
          <w:rFonts w:ascii="Arial" w:hAnsi="Arial" w:cs="Arial"/>
          <w:sz w:val="24"/>
          <w:szCs w:val="24"/>
        </w:rPr>
        <w:t>Senhor Diretor Presidente,</w:t>
      </w:r>
    </w:p>
    <w:p w14:paraId="2D9F8049" w14:textId="77777777" w:rsidR="00D81F91" w:rsidRDefault="00D81F91" w:rsidP="004C451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E1A69">
        <w:rPr>
          <w:rFonts w:ascii="Arial" w:hAnsi="Arial" w:cs="Arial"/>
          <w:b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FB466" wp14:editId="2D98B07B">
                <wp:simplePos x="0" y="0"/>
                <wp:positionH relativeFrom="column">
                  <wp:posOffset>1480185</wp:posOffset>
                </wp:positionH>
                <wp:positionV relativeFrom="paragraph">
                  <wp:posOffset>2555875</wp:posOffset>
                </wp:positionV>
                <wp:extent cx="281940" cy="129540"/>
                <wp:effectExtent l="0" t="0" r="22860" b="22860"/>
                <wp:wrapNone/>
                <wp:docPr id="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3F8ED80" id="Retângulo 1" o:spid="_x0000_s1026" style="position:absolute;margin-left:116.55pt;margin-top:201.25pt;width:22.2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7293C" wp14:editId="6EB5D8BB">
                <wp:simplePos x="0" y="0"/>
                <wp:positionH relativeFrom="column">
                  <wp:posOffset>80645</wp:posOffset>
                </wp:positionH>
                <wp:positionV relativeFrom="paragraph">
                  <wp:posOffset>2559685</wp:posOffset>
                </wp:positionV>
                <wp:extent cx="175260" cy="138430"/>
                <wp:effectExtent l="0" t="0" r="15240" b="1397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252FC4" id="Retângulo 4" o:spid="_x0000_s1026" style="position:absolute;margin-left:6.35pt;margin-top:201.55pt;width:13.8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" filled="f" strokecolor="black [3213]" strokeweight="1pt"/>
            </w:pict>
          </mc:Fallback>
        </mc:AlternateContent>
      </w:r>
      <w:r w:rsidRPr="00870C07">
        <w:rPr>
          <w:rFonts w:ascii="Arial" w:hAnsi="Arial" w:cs="Arial"/>
          <w:sz w:val="24"/>
          <w:szCs w:val="24"/>
        </w:rPr>
        <w:t xml:space="preserve">Em atendimento ao Edital </w:t>
      </w:r>
      <w:r>
        <w:rPr>
          <w:rFonts w:ascii="Arial" w:hAnsi="Arial" w:cs="Arial"/>
          <w:sz w:val="24"/>
          <w:szCs w:val="24"/>
        </w:rPr>
        <w:t>referenciado no assunto</w:t>
      </w:r>
      <w:r w:rsidRPr="00870C07">
        <w:rPr>
          <w:rFonts w:ascii="Arial" w:hAnsi="Arial" w:cs="Arial"/>
          <w:sz w:val="24"/>
          <w:szCs w:val="24"/>
        </w:rPr>
        <w:t xml:space="preserve">, manifesto o interesse deste município </w:t>
      </w:r>
      <w:r>
        <w:rPr>
          <w:rFonts w:ascii="Arial" w:hAnsi="Arial" w:cs="Arial"/>
          <w:sz w:val="24"/>
          <w:szCs w:val="24"/>
        </w:rPr>
        <w:t>no recebimento de placas com orientações para prevenção de queimadas e/ou de identificação de rios.</w:t>
      </w:r>
    </w:p>
    <w:tbl>
      <w:tblPr>
        <w:tblStyle w:val="Tabelacomgrade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1F91" w14:paraId="0D542A29" w14:textId="77777777" w:rsidTr="004C451E">
        <w:tc>
          <w:tcPr>
            <w:tcW w:w="8494" w:type="dxa"/>
            <w:shd w:val="clear" w:color="auto" w:fill="404040" w:themeFill="text1" w:themeFillTint="BF"/>
          </w:tcPr>
          <w:p w14:paraId="5B0942CA" w14:textId="77777777" w:rsidR="00D81F91" w:rsidRPr="0039239A" w:rsidRDefault="00D81F91" w:rsidP="004C45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9239A">
              <w:rPr>
                <w:rFonts w:ascii="Arial" w:hAnsi="Arial" w:cs="Arial"/>
                <w:b/>
                <w:bCs/>
                <w:color w:val="FFFFFF" w:themeColor="background1"/>
              </w:rPr>
              <w:t>Prevenção de Queimadas</w:t>
            </w:r>
          </w:p>
        </w:tc>
      </w:tr>
      <w:tr w:rsidR="00D81F91" w14:paraId="2C2BEAEB" w14:textId="77777777" w:rsidTr="004C451E">
        <w:tc>
          <w:tcPr>
            <w:tcW w:w="8494" w:type="dxa"/>
          </w:tcPr>
          <w:p w14:paraId="70E21426" w14:textId="77777777" w:rsidR="00D81F91" w:rsidRPr="0039239A" w:rsidRDefault="00D81F91" w:rsidP="004C45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87A64" wp14:editId="648C1CE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82550</wp:posOffset>
                      </wp:positionV>
                      <wp:extent cx="175565" cy="138989"/>
                      <wp:effectExtent l="0" t="0" r="15240" b="13970"/>
                      <wp:wrapNone/>
                      <wp:docPr id="199210851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565" cy="138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9AD7331" id="Retângulo 1" o:spid="_x0000_s1026" style="position:absolute;margin-left:1.4pt;margin-top:6.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Não tem interesse          1 placa              2 placas</w:t>
            </w:r>
          </w:p>
        </w:tc>
      </w:tr>
      <w:tr w:rsidR="00D81F91" w14:paraId="4DC3D67F" w14:textId="77777777" w:rsidTr="004C451E">
        <w:tc>
          <w:tcPr>
            <w:tcW w:w="8494" w:type="dxa"/>
            <w:shd w:val="clear" w:color="auto" w:fill="3B3838" w:themeFill="background2" w:themeFillShade="40"/>
            <w:vAlign w:val="center"/>
          </w:tcPr>
          <w:p w14:paraId="2BE00F9D" w14:textId="77777777" w:rsidR="00D81F91" w:rsidRPr="007E1A69" w:rsidRDefault="00D81F91" w:rsidP="004C451E">
            <w:pPr>
              <w:spacing w:before="120" w:after="120"/>
              <w:jc w:val="center"/>
              <w:rPr>
                <w:rFonts w:ascii="Arial" w:hAnsi="Arial" w:cs="Arial"/>
                <w:b/>
                <w:noProof/>
              </w:rPr>
            </w:pPr>
            <w:r w:rsidRPr="007E1A69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E9EB0" wp14:editId="735ACA09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-219710</wp:posOffset>
                      </wp:positionV>
                      <wp:extent cx="175260" cy="138430"/>
                      <wp:effectExtent l="0" t="0" r="15240" b="13970"/>
                      <wp:wrapNone/>
                      <wp:docPr id="146943967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02FA6B0" id="Retângulo 1" o:spid="_x0000_s1026" style="position:absolute;margin-left:181.3pt;margin-top:-17.3pt;width:13.8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" filled="f" strokecolor="black [3213]" strokeweight="1pt"/>
                  </w:pict>
                </mc:Fallback>
              </mc:AlternateContent>
            </w:r>
            <w:r w:rsidRPr="007E1A69">
              <w:rPr>
                <w:rFonts w:ascii="Arial" w:hAnsi="Arial" w:cs="Arial"/>
                <w:b/>
                <w:noProof/>
              </w:rPr>
              <w:t>Hidrografia Municipal</w:t>
            </w:r>
          </w:p>
        </w:tc>
      </w:tr>
      <w:tr w:rsidR="00D81F91" w14:paraId="7FC2C1EB" w14:textId="77777777" w:rsidTr="004C451E">
        <w:tc>
          <w:tcPr>
            <w:tcW w:w="8494" w:type="dxa"/>
          </w:tcPr>
          <w:p w14:paraId="6D08A585" w14:textId="77777777" w:rsidR="00D81F91" w:rsidRDefault="00D81F91" w:rsidP="004C451E">
            <w:pPr>
              <w:spacing w:before="120" w:after="12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59E19" wp14:editId="5B8F1566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-528955</wp:posOffset>
                      </wp:positionV>
                      <wp:extent cx="175565" cy="138989"/>
                      <wp:effectExtent l="0" t="0" r="15240" b="13970"/>
                      <wp:wrapNone/>
                      <wp:docPr id="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565" cy="138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1CE4C49" id="Retângulo 1" o:spid="_x0000_s1026" style="position:absolute;margin-left:110.5pt;margin-top:-41.65pt;width:13.8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Não tem interesse          1 placa              2 placas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D81F91" w14:paraId="3B70DA90" w14:textId="77777777" w:rsidTr="004C451E">
        <w:tc>
          <w:tcPr>
            <w:tcW w:w="8494" w:type="dxa"/>
            <w:shd w:val="clear" w:color="auto" w:fill="3B3838" w:themeFill="background2" w:themeFillShade="40"/>
          </w:tcPr>
          <w:p w14:paraId="6D965612" w14:textId="77777777" w:rsidR="00D81F91" w:rsidRPr="007E1A69" w:rsidRDefault="00D81F91" w:rsidP="004C451E">
            <w:pPr>
              <w:spacing w:before="120" w:after="120"/>
              <w:jc w:val="center"/>
              <w:rPr>
                <w:rFonts w:ascii="Arial" w:hAnsi="Arial" w:cs="Arial"/>
                <w:b/>
                <w:noProof/>
              </w:rPr>
            </w:pPr>
            <w:r w:rsidRPr="007E1A69">
              <w:rPr>
                <w:rFonts w:ascii="Arial" w:hAnsi="Arial" w:cs="Arial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34CEB0" wp14:editId="53E9E73D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-222250</wp:posOffset>
                      </wp:positionV>
                      <wp:extent cx="175260" cy="138430"/>
                      <wp:effectExtent l="0" t="0" r="15240" b="13970"/>
                      <wp:wrapNone/>
                      <wp:docPr id="89462502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1551B90" id="Retângulo 1" o:spid="_x0000_s1026" style="position:absolute;margin-left:110.65pt;margin-top:-17.5pt;width:13.8pt;height:1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" filled="f" strokecolor="black [3213]" strokeweight="1pt"/>
                  </w:pict>
                </mc:Fallback>
              </mc:AlternateContent>
            </w:r>
            <w:r w:rsidRPr="007E1A69">
              <w:rPr>
                <w:rFonts w:ascii="Arial" w:hAnsi="Arial" w:cs="Arial"/>
                <w:b/>
                <w:noProof/>
                <w:color w:val="FFFFFF" w:themeColor="background1"/>
              </w:rPr>
              <w:t>Identificação de Rios</w:t>
            </w:r>
          </w:p>
        </w:tc>
      </w:tr>
      <w:tr w:rsidR="00D81F91" w14:paraId="3598484A" w14:textId="77777777" w:rsidTr="004C451E">
        <w:tc>
          <w:tcPr>
            <w:tcW w:w="8494" w:type="dxa"/>
          </w:tcPr>
          <w:p w14:paraId="737DA10C" w14:textId="77777777" w:rsidR="00D81F91" w:rsidRDefault="00D81F91" w:rsidP="004C451E">
            <w:pPr>
              <w:spacing w:before="120" w:after="12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       Não tem interesse             Quantidade de placas              </w: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58FCEE" wp14:editId="23EC1446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-514350</wp:posOffset>
                      </wp:positionV>
                      <wp:extent cx="175260" cy="138430"/>
                      <wp:effectExtent l="0" t="0" r="15240" b="13970"/>
                      <wp:wrapNone/>
                      <wp:docPr id="909857198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DC9BC29" id="Retângulo 1" o:spid="_x0000_s1026" style="position:absolute;margin-left:181pt;margin-top:-40.5pt;width:13.8pt;height:1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D284CB" wp14:editId="513D1E8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-520700</wp:posOffset>
                      </wp:positionV>
                      <wp:extent cx="175260" cy="138430"/>
                      <wp:effectExtent l="0" t="0" r="15240" b="1397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0310476" id="Retângulo 3" o:spid="_x0000_s1026" style="position:absolute;margin-left:.7pt;margin-top:-41pt;width:13.8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" filled="f" strokecolor="black [3213]" strokeweight="1pt"/>
                  </w:pict>
                </mc:Fallback>
              </mc:AlternateContent>
            </w:r>
          </w:p>
        </w:tc>
      </w:tr>
    </w:tbl>
    <w:p w14:paraId="2E1A0D56" w14:textId="77777777" w:rsidR="00D81F91" w:rsidRDefault="00D81F91" w:rsidP="004C45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7E568A" w14:textId="77777777" w:rsidR="00D81F91" w:rsidRDefault="00D81F91" w:rsidP="004C451E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O(s) rio(s) a ser(em) identificado(s), conforme Tabela 1 do Edital, é (são): </w:t>
      </w:r>
      <w:proofErr w:type="spellStart"/>
      <w:r w:rsidRPr="0039239A">
        <w:rPr>
          <w:rFonts w:ascii="Arial" w:hAnsi="Arial" w:cs="Arial"/>
          <w:i/>
          <w:iCs/>
          <w:sz w:val="24"/>
          <w:szCs w:val="24"/>
        </w:rPr>
        <w:t>xxxxxxxxxxx</w:t>
      </w:r>
      <w:proofErr w:type="spellEnd"/>
    </w:p>
    <w:p w14:paraId="61CAABBF" w14:textId="77777777" w:rsidR="00D81F91" w:rsidRPr="00D649FC" w:rsidRDefault="00D81F91" w:rsidP="004C451E">
      <w:pPr>
        <w:spacing w:after="24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D649FC">
        <w:rPr>
          <w:rFonts w:ascii="Arial" w:hAnsi="Arial" w:cs="Arial"/>
          <w:iCs/>
          <w:sz w:val="24"/>
          <w:szCs w:val="24"/>
        </w:rPr>
        <w:t xml:space="preserve">O logotipo do município em alta resolução está sendo enviado juntamente a este ofício em mídia digital através do preenchimento do Formulários de Inscrição disponibilizado no Edital de </w:t>
      </w:r>
      <w:r w:rsidRPr="00D81F91">
        <w:rPr>
          <w:rFonts w:ascii="Arial" w:hAnsi="Arial" w:cs="Arial"/>
          <w:iCs/>
          <w:sz w:val="24"/>
          <w:szCs w:val="24"/>
        </w:rPr>
        <w:t xml:space="preserve">Chamamento Público nº </w:t>
      </w:r>
      <w:proofErr w:type="spellStart"/>
      <w:r w:rsidRPr="00D81F91">
        <w:rPr>
          <w:rFonts w:ascii="Arial" w:hAnsi="Arial" w:cs="Arial"/>
          <w:iCs/>
          <w:sz w:val="24"/>
          <w:szCs w:val="24"/>
        </w:rPr>
        <w:t>xxx</w:t>
      </w:r>
      <w:proofErr w:type="spellEnd"/>
      <w:r w:rsidRPr="00D81F91">
        <w:rPr>
          <w:rFonts w:ascii="Arial" w:hAnsi="Arial" w:cs="Arial"/>
          <w:iCs/>
          <w:sz w:val="24"/>
          <w:szCs w:val="24"/>
        </w:rPr>
        <w:t>/2024.</w:t>
      </w:r>
    </w:p>
    <w:p w14:paraId="372BA065" w14:textId="77777777" w:rsidR="00D81F91" w:rsidRDefault="00D81F91" w:rsidP="004C451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870C07">
        <w:rPr>
          <w:rFonts w:ascii="Arial" w:hAnsi="Arial" w:cs="Arial"/>
          <w:sz w:val="24"/>
          <w:szCs w:val="24"/>
        </w:rPr>
        <w:lastRenderedPageBreak/>
        <w:t xml:space="preserve">Sendo este município </w:t>
      </w:r>
      <w:r>
        <w:rPr>
          <w:rFonts w:ascii="Arial" w:hAnsi="Arial" w:cs="Arial"/>
          <w:sz w:val="24"/>
          <w:szCs w:val="24"/>
        </w:rPr>
        <w:t>habilitado</w:t>
      </w:r>
      <w:r w:rsidRPr="00870C07">
        <w:rPr>
          <w:rFonts w:ascii="Arial" w:hAnsi="Arial" w:cs="Arial"/>
          <w:sz w:val="24"/>
          <w:szCs w:val="24"/>
        </w:rPr>
        <w:t>, a Prefeitura se compromete a realizar as atividades previstas sob sua responsabilidade no Edital, quais sejam: transmitir as informações necessárias,</w:t>
      </w:r>
      <w:r>
        <w:rPr>
          <w:rFonts w:ascii="Arial" w:hAnsi="Arial" w:cs="Arial"/>
          <w:sz w:val="24"/>
          <w:szCs w:val="24"/>
        </w:rPr>
        <w:t xml:space="preserve"> </w:t>
      </w:r>
      <w:r w:rsidRPr="00870C07">
        <w:rPr>
          <w:rFonts w:ascii="Arial" w:hAnsi="Arial" w:cs="Arial"/>
          <w:sz w:val="24"/>
          <w:szCs w:val="24"/>
        </w:rPr>
        <w:t>obter autorização formal junto ao órgão responsável pela via</w:t>
      </w:r>
      <w:r>
        <w:rPr>
          <w:rFonts w:ascii="Arial" w:hAnsi="Arial" w:cs="Arial"/>
          <w:sz w:val="24"/>
          <w:szCs w:val="24"/>
        </w:rPr>
        <w:t xml:space="preserve"> onde serão instaladas as placas</w:t>
      </w:r>
      <w:r w:rsidRPr="00870C07">
        <w:rPr>
          <w:rFonts w:ascii="Arial" w:hAnsi="Arial" w:cs="Arial"/>
          <w:sz w:val="24"/>
          <w:szCs w:val="24"/>
        </w:rPr>
        <w:t>, realizar</w:t>
      </w:r>
      <w:r>
        <w:rPr>
          <w:rFonts w:ascii="Arial" w:hAnsi="Arial" w:cs="Arial"/>
          <w:sz w:val="24"/>
          <w:szCs w:val="24"/>
        </w:rPr>
        <w:t xml:space="preserve"> a retirada na sede do Comitê Médio Paraíba do Sul e</w:t>
      </w:r>
      <w:r w:rsidRPr="00870C07">
        <w:rPr>
          <w:rFonts w:ascii="Arial" w:hAnsi="Arial" w:cs="Arial"/>
          <w:sz w:val="24"/>
          <w:szCs w:val="24"/>
        </w:rPr>
        <w:t xml:space="preserve"> a instalação da</w:t>
      </w:r>
      <w:r>
        <w:rPr>
          <w:rFonts w:ascii="Arial" w:hAnsi="Arial" w:cs="Arial"/>
          <w:sz w:val="24"/>
          <w:szCs w:val="24"/>
        </w:rPr>
        <w:t>s</w:t>
      </w:r>
      <w:r w:rsidRPr="00870C07">
        <w:rPr>
          <w:rFonts w:ascii="Arial" w:hAnsi="Arial" w:cs="Arial"/>
          <w:sz w:val="24"/>
          <w:szCs w:val="24"/>
        </w:rPr>
        <w:t xml:space="preserve"> placa</w:t>
      </w:r>
      <w:r>
        <w:rPr>
          <w:rFonts w:ascii="Arial" w:hAnsi="Arial" w:cs="Arial"/>
          <w:sz w:val="24"/>
          <w:szCs w:val="24"/>
        </w:rPr>
        <w:t>s, bem como ze</w:t>
      </w:r>
      <w:r w:rsidRPr="00870C07">
        <w:rPr>
          <w:rFonts w:ascii="Arial" w:hAnsi="Arial" w:cs="Arial"/>
          <w:sz w:val="24"/>
          <w:szCs w:val="24"/>
        </w:rPr>
        <w:t>lar pela sua integridade</w:t>
      </w:r>
      <w:r>
        <w:rPr>
          <w:rFonts w:ascii="Arial" w:hAnsi="Arial" w:cs="Arial"/>
          <w:sz w:val="24"/>
          <w:szCs w:val="24"/>
        </w:rPr>
        <w:t xml:space="preserve"> e, por fim, enviar relatório e fotos à AGEVAP comprovando a instalação.</w:t>
      </w:r>
    </w:p>
    <w:p w14:paraId="1FB50CA6" w14:textId="77777777" w:rsidR="00D81F91" w:rsidRPr="00870C07" w:rsidRDefault="00D81F91" w:rsidP="004C451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Aproveito a oportunidade para autorizar o Comitê Médio Paraíba do Sul e a AGEVAP a utilizar fotos das placas instaladas em produtos de comunicação.</w:t>
      </w:r>
    </w:p>
    <w:p w14:paraId="7FB2FA7E" w14:textId="77777777" w:rsidR="00D81F91" w:rsidRPr="00870C07" w:rsidRDefault="00D81F91" w:rsidP="004C45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0C07">
        <w:rPr>
          <w:rFonts w:ascii="Arial" w:hAnsi="Arial" w:cs="Arial"/>
          <w:sz w:val="24"/>
          <w:szCs w:val="24"/>
        </w:rPr>
        <w:t xml:space="preserve">Informamos </w:t>
      </w:r>
      <w:bookmarkStart w:id="0" w:name="_Hlk161215005"/>
      <w:r w:rsidRPr="00870C07">
        <w:rPr>
          <w:rFonts w:ascii="Arial" w:hAnsi="Arial" w:cs="Arial"/>
          <w:sz w:val="24"/>
          <w:szCs w:val="24"/>
        </w:rPr>
        <w:t xml:space="preserve">que em caso de queimadas na área do município os cidadãos devem ligar </w:t>
      </w:r>
      <w:bookmarkEnd w:id="0"/>
      <w:r w:rsidRPr="00870C07">
        <w:rPr>
          <w:rFonts w:ascii="Arial" w:hAnsi="Arial" w:cs="Arial"/>
          <w:sz w:val="24"/>
          <w:szCs w:val="24"/>
        </w:rPr>
        <w:t>para:</w:t>
      </w:r>
    </w:p>
    <w:p w14:paraId="1040AAD6" w14:textId="77777777" w:rsidR="00D81F91" w:rsidRPr="004324CF" w:rsidRDefault="00D81F91" w:rsidP="004C451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870C07">
        <w:rPr>
          <w:rFonts w:ascii="Arial" w:hAnsi="Arial" w:cs="Arial"/>
          <w:sz w:val="24"/>
          <w:szCs w:val="24"/>
        </w:rPr>
        <w:t>Telefone:</w:t>
      </w:r>
      <w:r>
        <w:rPr>
          <w:rFonts w:ascii="Arial" w:hAnsi="Arial" w:cs="Arial"/>
          <w:sz w:val="24"/>
          <w:szCs w:val="24"/>
        </w:rPr>
        <w:t xml:space="preserve"> </w:t>
      </w:r>
      <w:r w:rsidRPr="004324CF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4324CF">
        <w:rPr>
          <w:rFonts w:ascii="Arial" w:hAnsi="Arial" w:cs="Arial"/>
          <w:i/>
          <w:iCs/>
          <w:sz w:val="24"/>
          <w:szCs w:val="24"/>
        </w:rPr>
        <w:t>xx</w:t>
      </w:r>
      <w:proofErr w:type="spellEnd"/>
      <w:r w:rsidRPr="004324CF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Pr="004324CF">
        <w:rPr>
          <w:rFonts w:ascii="Arial" w:hAnsi="Arial" w:cs="Arial"/>
          <w:i/>
          <w:iCs/>
          <w:sz w:val="24"/>
          <w:szCs w:val="24"/>
        </w:rPr>
        <w:t>xxxx-xxxx</w:t>
      </w:r>
      <w:proofErr w:type="spellEnd"/>
    </w:p>
    <w:p w14:paraId="1BE69F59" w14:textId="77777777" w:rsidR="00D81F91" w:rsidRPr="00870C07" w:rsidRDefault="00D81F91" w:rsidP="004C451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0C07">
        <w:rPr>
          <w:rFonts w:ascii="Arial" w:hAnsi="Arial" w:cs="Arial"/>
          <w:sz w:val="24"/>
          <w:szCs w:val="24"/>
        </w:rPr>
        <w:t>Órgão: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4CF">
        <w:rPr>
          <w:rFonts w:ascii="Arial" w:hAnsi="Arial" w:cs="Arial"/>
          <w:i/>
          <w:iCs/>
          <w:sz w:val="24"/>
          <w:szCs w:val="24"/>
        </w:rPr>
        <w:t>xxxxxxxxxx</w:t>
      </w:r>
      <w:proofErr w:type="spellEnd"/>
    </w:p>
    <w:p w14:paraId="797BD75F" w14:textId="77777777" w:rsidR="00D81F91" w:rsidRPr="00870C07" w:rsidRDefault="00D81F91" w:rsidP="004C45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0C07">
        <w:rPr>
          <w:rFonts w:ascii="Arial" w:hAnsi="Arial" w:cs="Arial"/>
          <w:sz w:val="24"/>
          <w:szCs w:val="24"/>
        </w:rPr>
        <w:t xml:space="preserve">Informamos também </w:t>
      </w:r>
      <w:bookmarkStart w:id="1" w:name="_Hlk161215050"/>
      <w:r w:rsidRPr="00870C07">
        <w:rPr>
          <w:rFonts w:ascii="Arial" w:hAnsi="Arial" w:cs="Arial"/>
          <w:sz w:val="24"/>
          <w:szCs w:val="24"/>
        </w:rPr>
        <w:t xml:space="preserve">o contato do servidor designado a ser responsável </w:t>
      </w:r>
      <w:r>
        <w:rPr>
          <w:rFonts w:ascii="Arial" w:hAnsi="Arial" w:cs="Arial"/>
          <w:sz w:val="24"/>
          <w:szCs w:val="24"/>
        </w:rPr>
        <w:t>pelo contato com a AGEVAP durante a vigência do Edital</w:t>
      </w:r>
      <w:bookmarkEnd w:id="1"/>
      <w:r>
        <w:rPr>
          <w:rFonts w:ascii="Arial" w:hAnsi="Arial" w:cs="Arial"/>
          <w:sz w:val="24"/>
          <w:szCs w:val="24"/>
        </w:rPr>
        <w:t>.</w:t>
      </w:r>
    </w:p>
    <w:p w14:paraId="1F0240A3" w14:textId="77777777" w:rsidR="00D81F91" w:rsidRPr="00870C07" w:rsidRDefault="00D81F91" w:rsidP="004C45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0C07"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4CF">
        <w:rPr>
          <w:rFonts w:ascii="Arial" w:hAnsi="Arial" w:cs="Arial"/>
          <w:i/>
          <w:iCs/>
          <w:sz w:val="24"/>
          <w:szCs w:val="24"/>
        </w:rPr>
        <w:t>xxxxxxxxxxxx</w:t>
      </w:r>
      <w:proofErr w:type="spellEnd"/>
    </w:p>
    <w:p w14:paraId="34768110" w14:textId="77777777" w:rsidR="00D81F91" w:rsidRPr="00870C07" w:rsidRDefault="00D81F91" w:rsidP="004C45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0C07">
        <w:rPr>
          <w:rFonts w:ascii="Arial" w:hAnsi="Arial" w:cs="Arial"/>
          <w:sz w:val="24"/>
          <w:szCs w:val="24"/>
        </w:rPr>
        <w:t>Telefone:</w:t>
      </w:r>
      <w:r>
        <w:rPr>
          <w:rFonts w:ascii="Arial" w:hAnsi="Arial" w:cs="Arial"/>
          <w:sz w:val="24"/>
          <w:szCs w:val="24"/>
        </w:rPr>
        <w:t xml:space="preserve"> </w:t>
      </w:r>
      <w:r w:rsidRPr="004324CF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4324CF">
        <w:rPr>
          <w:rFonts w:ascii="Arial" w:hAnsi="Arial" w:cs="Arial"/>
          <w:i/>
          <w:iCs/>
          <w:sz w:val="24"/>
          <w:szCs w:val="24"/>
        </w:rPr>
        <w:t>xx</w:t>
      </w:r>
      <w:proofErr w:type="spellEnd"/>
      <w:r w:rsidRPr="004324CF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Pr="004324CF">
        <w:rPr>
          <w:rFonts w:ascii="Arial" w:hAnsi="Arial" w:cs="Arial"/>
          <w:i/>
          <w:iCs/>
          <w:sz w:val="24"/>
          <w:szCs w:val="24"/>
        </w:rPr>
        <w:t>xxxx-xxxx</w:t>
      </w:r>
      <w:proofErr w:type="spellEnd"/>
    </w:p>
    <w:p w14:paraId="4142001B" w14:textId="77777777" w:rsidR="00D81F91" w:rsidRDefault="00D81F91" w:rsidP="004C451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0C07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4CF">
        <w:rPr>
          <w:rFonts w:ascii="Arial" w:hAnsi="Arial" w:cs="Arial"/>
          <w:i/>
          <w:iCs/>
          <w:sz w:val="24"/>
          <w:szCs w:val="24"/>
        </w:rPr>
        <w:t>xxxxxxxx@xxxxxxxxxx</w:t>
      </w:r>
      <w:proofErr w:type="spellEnd"/>
    </w:p>
    <w:p w14:paraId="1C0AD59E" w14:textId="77777777" w:rsidR="00D81F91" w:rsidRPr="00870C07" w:rsidRDefault="00D81F91" w:rsidP="004C451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870C07">
        <w:rPr>
          <w:rFonts w:ascii="Arial" w:hAnsi="Arial" w:cs="Arial"/>
          <w:sz w:val="24"/>
          <w:szCs w:val="24"/>
        </w:rPr>
        <w:t>Sem mais havendo a tratar, subscrevo-me, com a mais elevada estima e consideração.</w:t>
      </w:r>
    </w:p>
    <w:p w14:paraId="49091940" w14:textId="77777777" w:rsidR="00A2365A" w:rsidRDefault="00A2365A" w:rsidP="00A236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E436A44" w14:textId="77777777" w:rsidR="00A2365A" w:rsidRDefault="00A2365A" w:rsidP="00A236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917E30" w14:textId="7D1A8A95" w:rsidR="00A2365A" w:rsidRDefault="00A2365A" w:rsidP="00A236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(Assinatura)</w:t>
      </w:r>
    </w:p>
    <w:p w14:paraId="74EB8C41" w14:textId="63D88C76" w:rsidR="00D81F91" w:rsidRPr="004324CF" w:rsidRDefault="00D81F91" w:rsidP="00A2365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24CF">
        <w:rPr>
          <w:rFonts w:ascii="Arial" w:hAnsi="Arial" w:cs="Arial"/>
          <w:b/>
          <w:bCs/>
          <w:sz w:val="24"/>
          <w:szCs w:val="24"/>
        </w:rPr>
        <w:t>Nome do Prefeito</w:t>
      </w:r>
    </w:p>
    <w:p w14:paraId="41C93117" w14:textId="4F315530" w:rsidR="00963887" w:rsidRPr="00883C98" w:rsidRDefault="00D81F91" w:rsidP="005A2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</w:t>
      </w:r>
      <w:r w:rsidR="00885B74" w:rsidRPr="002B66A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unicipal de </w:t>
      </w:r>
      <w:proofErr w:type="spellStart"/>
      <w:r>
        <w:rPr>
          <w:rFonts w:ascii="Arial" w:hAnsi="Arial" w:cs="Arial"/>
          <w:sz w:val="24"/>
          <w:szCs w:val="24"/>
        </w:rPr>
        <w:t>xxxx</w:t>
      </w:r>
      <w:r w:rsidR="005A2450">
        <w:rPr>
          <w:rFonts w:ascii="Arial" w:hAnsi="Arial" w:cs="Arial"/>
          <w:sz w:val="24"/>
          <w:szCs w:val="24"/>
        </w:rPr>
        <w:t>xx</w:t>
      </w:r>
      <w:bookmarkStart w:id="2" w:name="_GoBack"/>
      <w:bookmarkEnd w:id="2"/>
      <w:proofErr w:type="spellEnd"/>
    </w:p>
    <w:sectPr w:rsidR="00963887" w:rsidRPr="00883C98" w:rsidSect="005A2450">
      <w:headerReference w:type="default" r:id="rId11"/>
      <w:pgSz w:w="11906" w:h="16838" w:code="9"/>
      <w:pgMar w:top="2268" w:right="1134" w:bottom="1418" w:left="1701" w:header="624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236FD" w14:textId="77777777" w:rsidR="00A97520" w:rsidRDefault="00A97520" w:rsidP="00845362">
      <w:pPr>
        <w:spacing w:after="0" w:line="240" w:lineRule="auto"/>
      </w:pPr>
      <w:r>
        <w:separator/>
      </w:r>
    </w:p>
  </w:endnote>
  <w:endnote w:type="continuationSeparator" w:id="0">
    <w:p w14:paraId="0B664791" w14:textId="77777777" w:rsidR="00A97520" w:rsidRDefault="00A97520" w:rsidP="00845362">
      <w:pPr>
        <w:spacing w:after="0" w:line="240" w:lineRule="auto"/>
      </w:pPr>
      <w:r>
        <w:continuationSeparator/>
      </w:r>
    </w:p>
  </w:endnote>
  <w:endnote w:type="continuationNotice" w:id="1">
    <w:p w14:paraId="0416E285" w14:textId="77777777" w:rsidR="00A97520" w:rsidRDefault="00A97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2793E" w14:textId="77777777" w:rsidR="00A97520" w:rsidRDefault="00A97520" w:rsidP="00845362">
      <w:pPr>
        <w:spacing w:after="0" w:line="240" w:lineRule="auto"/>
      </w:pPr>
      <w:r>
        <w:separator/>
      </w:r>
    </w:p>
  </w:footnote>
  <w:footnote w:type="continuationSeparator" w:id="0">
    <w:p w14:paraId="58D738DB" w14:textId="77777777" w:rsidR="00A97520" w:rsidRDefault="00A97520" w:rsidP="00845362">
      <w:pPr>
        <w:spacing w:after="0" w:line="240" w:lineRule="auto"/>
      </w:pPr>
      <w:r>
        <w:continuationSeparator/>
      </w:r>
    </w:p>
  </w:footnote>
  <w:footnote w:type="continuationNotice" w:id="1">
    <w:p w14:paraId="32A40C7B" w14:textId="77777777" w:rsidR="00A97520" w:rsidRDefault="00A975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277A" w14:textId="57E6E022" w:rsidR="004415C9" w:rsidRPr="00957086" w:rsidRDefault="004415C9" w:rsidP="00840933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ascii="Arial" w:hAnsi="Arial" w:cs="Arial"/>
        <w:b/>
        <w:bCs/>
        <w:sz w:val="28"/>
        <w:szCs w:val="32"/>
      </w:rPr>
    </w:pPr>
    <w:r>
      <w:rPr>
        <w:rFonts w:ascii="Arial" w:hAnsi="Arial" w:cs="Arial"/>
        <w:b/>
        <w:bCs/>
        <w:noProof/>
        <w:sz w:val="28"/>
        <w:szCs w:val="32"/>
      </w:rPr>
      <w:drawing>
        <wp:anchor distT="0" distB="0" distL="114300" distR="114300" simplePos="0" relativeHeight="251663360" behindDoc="0" locked="0" layoutInCell="1" allowOverlap="1" wp14:anchorId="55E12A64" wp14:editId="69924E7B">
          <wp:simplePos x="0" y="0"/>
          <wp:positionH relativeFrom="margin">
            <wp:align>left</wp:align>
          </wp:positionH>
          <wp:positionV relativeFrom="paragraph">
            <wp:posOffset>206375</wp:posOffset>
          </wp:positionV>
          <wp:extent cx="1287780" cy="643890"/>
          <wp:effectExtent l="0" t="0" r="7620" b="3810"/>
          <wp:wrapThrough wrapText="bothSides">
            <wp:wrapPolygon edited="0">
              <wp:start x="0" y="0"/>
              <wp:lineTo x="0" y="21089"/>
              <wp:lineTo x="21408" y="21089"/>
              <wp:lineTo x="21408" y="0"/>
              <wp:lineTo x="0" y="0"/>
            </wp:wrapPolygon>
          </wp:wrapThrough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H MPS - logo 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2" t="16486" r="12117" b="21041"/>
                  <a:stretch/>
                </pic:blipFill>
                <pic:spPr bwMode="auto">
                  <a:xfrm>
                    <a:off x="0" y="0"/>
                    <a:ext cx="1287780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8"/>
        <w:szCs w:val="32"/>
      </w:rPr>
      <w:drawing>
        <wp:anchor distT="0" distB="0" distL="114300" distR="114300" simplePos="0" relativeHeight="251662336" behindDoc="1" locked="0" layoutInCell="1" allowOverlap="1" wp14:anchorId="18A879CD" wp14:editId="0334CFAB">
          <wp:simplePos x="0" y="0"/>
          <wp:positionH relativeFrom="column">
            <wp:posOffset>4558665</wp:posOffset>
          </wp:positionH>
          <wp:positionV relativeFrom="paragraph">
            <wp:posOffset>233204</wp:posOffset>
          </wp:positionV>
          <wp:extent cx="1174750" cy="652780"/>
          <wp:effectExtent l="0" t="0" r="635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0E8F"/>
    <w:multiLevelType w:val="hybridMultilevel"/>
    <w:tmpl w:val="8F7C0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C6B67"/>
    <w:multiLevelType w:val="hybridMultilevel"/>
    <w:tmpl w:val="DF068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4AA4"/>
    <w:multiLevelType w:val="hybridMultilevel"/>
    <w:tmpl w:val="669010BC"/>
    <w:lvl w:ilvl="0" w:tplc="56683416">
      <w:start w:val="1"/>
      <w:numFmt w:val="lowerLetter"/>
      <w:lvlText w:val="%1)"/>
      <w:lvlJc w:val="left"/>
      <w:pPr>
        <w:ind w:left="6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80" w:hanging="360"/>
      </w:pPr>
    </w:lvl>
    <w:lvl w:ilvl="2" w:tplc="0416001B" w:tentative="1">
      <w:start w:val="1"/>
      <w:numFmt w:val="lowerRoman"/>
      <w:lvlText w:val="%3."/>
      <w:lvlJc w:val="right"/>
      <w:pPr>
        <w:ind w:left="8100" w:hanging="180"/>
      </w:pPr>
    </w:lvl>
    <w:lvl w:ilvl="3" w:tplc="0416000F" w:tentative="1">
      <w:start w:val="1"/>
      <w:numFmt w:val="decimal"/>
      <w:lvlText w:val="%4."/>
      <w:lvlJc w:val="left"/>
      <w:pPr>
        <w:ind w:left="8820" w:hanging="360"/>
      </w:pPr>
    </w:lvl>
    <w:lvl w:ilvl="4" w:tplc="04160019" w:tentative="1">
      <w:start w:val="1"/>
      <w:numFmt w:val="lowerLetter"/>
      <w:lvlText w:val="%5."/>
      <w:lvlJc w:val="left"/>
      <w:pPr>
        <w:ind w:left="9540" w:hanging="360"/>
      </w:pPr>
    </w:lvl>
    <w:lvl w:ilvl="5" w:tplc="0416001B" w:tentative="1">
      <w:start w:val="1"/>
      <w:numFmt w:val="lowerRoman"/>
      <w:lvlText w:val="%6."/>
      <w:lvlJc w:val="right"/>
      <w:pPr>
        <w:ind w:left="10260" w:hanging="180"/>
      </w:pPr>
    </w:lvl>
    <w:lvl w:ilvl="6" w:tplc="0416000F" w:tentative="1">
      <w:start w:val="1"/>
      <w:numFmt w:val="decimal"/>
      <w:lvlText w:val="%7."/>
      <w:lvlJc w:val="left"/>
      <w:pPr>
        <w:ind w:left="10980" w:hanging="360"/>
      </w:pPr>
    </w:lvl>
    <w:lvl w:ilvl="7" w:tplc="04160019" w:tentative="1">
      <w:start w:val="1"/>
      <w:numFmt w:val="lowerLetter"/>
      <w:lvlText w:val="%8."/>
      <w:lvlJc w:val="left"/>
      <w:pPr>
        <w:ind w:left="11700" w:hanging="360"/>
      </w:pPr>
    </w:lvl>
    <w:lvl w:ilvl="8" w:tplc="0416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3" w15:restartNumberingAfterBreak="0">
    <w:nsid w:val="5D34588D"/>
    <w:multiLevelType w:val="hybridMultilevel"/>
    <w:tmpl w:val="77649280"/>
    <w:lvl w:ilvl="0" w:tplc="56683416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D5386B30">
      <w:numFmt w:val="bullet"/>
      <w:lvlText w:val="•"/>
      <w:lvlJc w:val="left"/>
      <w:pPr>
        <w:ind w:left="3349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5DC62F38"/>
    <w:multiLevelType w:val="hybridMultilevel"/>
    <w:tmpl w:val="ABCAF034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FDB2C4A"/>
    <w:multiLevelType w:val="hybridMultilevel"/>
    <w:tmpl w:val="DD188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85142"/>
    <w:multiLevelType w:val="multilevel"/>
    <w:tmpl w:val="1DAE0334"/>
    <w:lvl w:ilvl="0">
      <w:start w:val="1"/>
      <w:numFmt w:val="decimal"/>
      <w:lvlText w:val="%1."/>
      <w:lvlJc w:val="left"/>
      <w:pPr>
        <w:ind w:left="708" w:hanging="708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139F5"/>
    <w:rsid w:val="00024285"/>
    <w:rsid w:val="00024F43"/>
    <w:rsid w:val="00033385"/>
    <w:rsid w:val="00034B74"/>
    <w:rsid w:val="00043ED9"/>
    <w:rsid w:val="00046003"/>
    <w:rsid w:val="00051FAF"/>
    <w:rsid w:val="00055CB4"/>
    <w:rsid w:val="00061B2E"/>
    <w:rsid w:val="000657FD"/>
    <w:rsid w:val="00065A9E"/>
    <w:rsid w:val="00066168"/>
    <w:rsid w:val="000662D9"/>
    <w:rsid w:val="00070ABA"/>
    <w:rsid w:val="00072F8B"/>
    <w:rsid w:val="000756CE"/>
    <w:rsid w:val="00095C68"/>
    <w:rsid w:val="000A58FE"/>
    <w:rsid w:val="000A7549"/>
    <w:rsid w:val="000C1D37"/>
    <w:rsid w:val="000C2894"/>
    <w:rsid w:val="000D098A"/>
    <w:rsid w:val="000E214D"/>
    <w:rsid w:val="000F620B"/>
    <w:rsid w:val="00106FCF"/>
    <w:rsid w:val="00107FCA"/>
    <w:rsid w:val="0011598B"/>
    <w:rsid w:val="001227D9"/>
    <w:rsid w:val="00123F34"/>
    <w:rsid w:val="0012486A"/>
    <w:rsid w:val="00130141"/>
    <w:rsid w:val="001375B6"/>
    <w:rsid w:val="0015394F"/>
    <w:rsid w:val="00153F98"/>
    <w:rsid w:val="00155815"/>
    <w:rsid w:val="00160EB6"/>
    <w:rsid w:val="00184B56"/>
    <w:rsid w:val="00190C93"/>
    <w:rsid w:val="00195A57"/>
    <w:rsid w:val="00197146"/>
    <w:rsid w:val="001A1F2F"/>
    <w:rsid w:val="001A23A7"/>
    <w:rsid w:val="001A3A9D"/>
    <w:rsid w:val="001A4F70"/>
    <w:rsid w:val="001B75ED"/>
    <w:rsid w:val="001C28BD"/>
    <w:rsid w:val="001D2BE8"/>
    <w:rsid w:val="001D7D17"/>
    <w:rsid w:val="001F3273"/>
    <w:rsid w:val="00200B10"/>
    <w:rsid w:val="00200E0E"/>
    <w:rsid w:val="0021313B"/>
    <w:rsid w:val="002231A4"/>
    <w:rsid w:val="0023362C"/>
    <w:rsid w:val="00242DEC"/>
    <w:rsid w:val="00244385"/>
    <w:rsid w:val="002462CB"/>
    <w:rsid w:val="002475E5"/>
    <w:rsid w:val="00247977"/>
    <w:rsid w:val="00251537"/>
    <w:rsid w:val="00252419"/>
    <w:rsid w:val="00255D48"/>
    <w:rsid w:val="00266C4A"/>
    <w:rsid w:val="00267B7E"/>
    <w:rsid w:val="0027253B"/>
    <w:rsid w:val="00274B65"/>
    <w:rsid w:val="00276022"/>
    <w:rsid w:val="002775F5"/>
    <w:rsid w:val="00281606"/>
    <w:rsid w:val="00281971"/>
    <w:rsid w:val="00294C9B"/>
    <w:rsid w:val="002A2EF5"/>
    <w:rsid w:val="002B28CA"/>
    <w:rsid w:val="002B46A4"/>
    <w:rsid w:val="002B66A7"/>
    <w:rsid w:val="002D1A8E"/>
    <w:rsid w:val="002D46B0"/>
    <w:rsid w:val="002E216D"/>
    <w:rsid w:val="002E2CBF"/>
    <w:rsid w:val="002F698D"/>
    <w:rsid w:val="00310309"/>
    <w:rsid w:val="00314133"/>
    <w:rsid w:val="00322C34"/>
    <w:rsid w:val="003243B9"/>
    <w:rsid w:val="003249BF"/>
    <w:rsid w:val="003259B8"/>
    <w:rsid w:val="003273EB"/>
    <w:rsid w:val="003369D8"/>
    <w:rsid w:val="0038256F"/>
    <w:rsid w:val="0038574F"/>
    <w:rsid w:val="00391DFC"/>
    <w:rsid w:val="0039364F"/>
    <w:rsid w:val="003A1A14"/>
    <w:rsid w:val="003B4808"/>
    <w:rsid w:val="003C2694"/>
    <w:rsid w:val="003C2DB1"/>
    <w:rsid w:val="003D4371"/>
    <w:rsid w:val="003D6839"/>
    <w:rsid w:val="003D71C0"/>
    <w:rsid w:val="003F033F"/>
    <w:rsid w:val="00404193"/>
    <w:rsid w:val="00411A22"/>
    <w:rsid w:val="00423AA4"/>
    <w:rsid w:val="00427D40"/>
    <w:rsid w:val="00434271"/>
    <w:rsid w:val="004351AB"/>
    <w:rsid w:val="004355D8"/>
    <w:rsid w:val="00436DED"/>
    <w:rsid w:val="00440AFE"/>
    <w:rsid w:val="004415C9"/>
    <w:rsid w:val="004523A8"/>
    <w:rsid w:val="0046196C"/>
    <w:rsid w:val="004621CE"/>
    <w:rsid w:val="00465D15"/>
    <w:rsid w:val="0046716C"/>
    <w:rsid w:val="00467F5B"/>
    <w:rsid w:val="00474358"/>
    <w:rsid w:val="004757DE"/>
    <w:rsid w:val="00475933"/>
    <w:rsid w:val="004775DD"/>
    <w:rsid w:val="0048456C"/>
    <w:rsid w:val="004845EE"/>
    <w:rsid w:val="00486C1E"/>
    <w:rsid w:val="00493E5A"/>
    <w:rsid w:val="004B22DA"/>
    <w:rsid w:val="004B27B0"/>
    <w:rsid w:val="004B36E6"/>
    <w:rsid w:val="004B6295"/>
    <w:rsid w:val="004C1DF6"/>
    <w:rsid w:val="004C451E"/>
    <w:rsid w:val="004F4F4E"/>
    <w:rsid w:val="00510481"/>
    <w:rsid w:val="00535A6F"/>
    <w:rsid w:val="005474D8"/>
    <w:rsid w:val="005661C9"/>
    <w:rsid w:val="005734DE"/>
    <w:rsid w:val="00573766"/>
    <w:rsid w:val="0057788A"/>
    <w:rsid w:val="00584B3A"/>
    <w:rsid w:val="00585432"/>
    <w:rsid w:val="005A2450"/>
    <w:rsid w:val="005A51A8"/>
    <w:rsid w:val="005A54F3"/>
    <w:rsid w:val="005A5DF1"/>
    <w:rsid w:val="005A6748"/>
    <w:rsid w:val="005A77D0"/>
    <w:rsid w:val="005B1518"/>
    <w:rsid w:val="005D157D"/>
    <w:rsid w:val="005D1AEB"/>
    <w:rsid w:val="005D4A61"/>
    <w:rsid w:val="005E087A"/>
    <w:rsid w:val="005E3F94"/>
    <w:rsid w:val="006009AD"/>
    <w:rsid w:val="00612B29"/>
    <w:rsid w:val="00623C28"/>
    <w:rsid w:val="00625D84"/>
    <w:rsid w:val="00642D2D"/>
    <w:rsid w:val="006531BB"/>
    <w:rsid w:val="006554FC"/>
    <w:rsid w:val="00660416"/>
    <w:rsid w:val="00664191"/>
    <w:rsid w:val="00667D44"/>
    <w:rsid w:val="00674E04"/>
    <w:rsid w:val="00680FE1"/>
    <w:rsid w:val="0068509B"/>
    <w:rsid w:val="0068650C"/>
    <w:rsid w:val="006A2556"/>
    <w:rsid w:val="006B6D33"/>
    <w:rsid w:val="006B6EDC"/>
    <w:rsid w:val="006D2D22"/>
    <w:rsid w:val="006D5DC9"/>
    <w:rsid w:val="006E45CB"/>
    <w:rsid w:val="006E5DA0"/>
    <w:rsid w:val="006F4314"/>
    <w:rsid w:val="006F774A"/>
    <w:rsid w:val="00701F92"/>
    <w:rsid w:val="007155F6"/>
    <w:rsid w:val="00724FE9"/>
    <w:rsid w:val="00725F39"/>
    <w:rsid w:val="007349B9"/>
    <w:rsid w:val="00735032"/>
    <w:rsid w:val="0075406C"/>
    <w:rsid w:val="00754239"/>
    <w:rsid w:val="00761828"/>
    <w:rsid w:val="00763797"/>
    <w:rsid w:val="00774517"/>
    <w:rsid w:val="00794787"/>
    <w:rsid w:val="007A07DE"/>
    <w:rsid w:val="007A21BC"/>
    <w:rsid w:val="007A48E0"/>
    <w:rsid w:val="007A5427"/>
    <w:rsid w:val="007B3B0C"/>
    <w:rsid w:val="007B51E2"/>
    <w:rsid w:val="007C3D92"/>
    <w:rsid w:val="007C6E7D"/>
    <w:rsid w:val="007C70BE"/>
    <w:rsid w:val="007D3880"/>
    <w:rsid w:val="007D67F4"/>
    <w:rsid w:val="007E1009"/>
    <w:rsid w:val="007E212E"/>
    <w:rsid w:val="007F390B"/>
    <w:rsid w:val="008039B4"/>
    <w:rsid w:val="00807978"/>
    <w:rsid w:val="00814181"/>
    <w:rsid w:val="00820E00"/>
    <w:rsid w:val="00822E4B"/>
    <w:rsid w:val="00833B87"/>
    <w:rsid w:val="00837C6C"/>
    <w:rsid w:val="00840933"/>
    <w:rsid w:val="00845362"/>
    <w:rsid w:val="00847566"/>
    <w:rsid w:val="008528F6"/>
    <w:rsid w:val="00852FC9"/>
    <w:rsid w:val="00854B05"/>
    <w:rsid w:val="00860F9F"/>
    <w:rsid w:val="00864D2B"/>
    <w:rsid w:val="00871672"/>
    <w:rsid w:val="00874E95"/>
    <w:rsid w:val="008767D6"/>
    <w:rsid w:val="00883C98"/>
    <w:rsid w:val="00885B74"/>
    <w:rsid w:val="00885F2F"/>
    <w:rsid w:val="00895627"/>
    <w:rsid w:val="008A6545"/>
    <w:rsid w:val="008B26CA"/>
    <w:rsid w:val="008B5C20"/>
    <w:rsid w:val="008B5C6D"/>
    <w:rsid w:val="008C2CC1"/>
    <w:rsid w:val="008E2D2F"/>
    <w:rsid w:val="008F4A7F"/>
    <w:rsid w:val="00900612"/>
    <w:rsid w:val="009032C0"/>
    <w:rsid w:val="00906C6B"/>
    <w:rsid w:val="00906CD4"/>
    <w:rsid w:val="0090771A"/>
    <w:rsid w:val="00912824"/>
    <w:rsid w:val="009220CF"/>
    <w:rsid w:val="00954308"/>
    <w:rsid w:val="00960C6D"/>
    <w:rsid w:val="00963887"/>
    <w:rsid w:val="00966025"/>
    <w:rsid w:val="00973119"/>
    <w:rsid w:val="009853D3"/>
    <w:rsid w:val="00991216"/>
    <w:rsid w:val="009919C0"/>
    <w:rsid w:val="0099596C"/>
    <w:rsid w:val="009A3ABA"/>
    <w:rsid w:val="009A780B"/>
    <w:rsid w:val="009B574E"/>
    <w:rsid w:val="009D4D44"/>
    <w:rsid w:val="009E120D"/>
    <w:rsid w:val="009E3E0C"/>
    <w:rsid w:val="009F2759"/>
    <w:rsid w:val="00A01E35"/>
    <w:rsid w:val="00A12AA9"/>
    <w:rsid w:val="00A204F9"/>
    <w:rsid w:val="00A22490"/>
    <w:rsid w:val="00A22E7E"/>
    <w:rsid w:val="00A2365A"/>
    <w:rsid w:val="00A24090"/>
    <w:rsid w:val="00A34331"/>
    <w:rsid w:val="00A46AD0"/>
    <w:rsid w:val="00A517D0"/>
    <w:rsid w:val="00A548C9"/>
    <w:rsid w:val="00A60640"/>
    <w:rsid w:val="00A64464"/>
    <w:rsid w:val="00A67C68"/>
    <w:rsid w:val="00A7116A"/>
    <w:rsid w:val="00A80C8F"/>
    <w:rsid w:val="00A815BE"/>
    <w:rsid w:val="00A97520"/>
    <w:rsid w:val="00AA24E0"/>
    <w:rsid w:val="00AA7C0C"/>
    <w:rsid w:val="00AB23FF"/>
    <w:rsid w:val="00AB572B"/>
    <w:rsid w:val="00AC4A5F"/>
    <w:rsid w:val="00AE1D2B"/>
    <w:rsid w:val="00AE345B"/>
    <w:rsid w:val="00AE6DF5"/>
    <w:rsid w:val="00AF2080"/>
    <w:rsid w:val="00B0765F"/>
    <w:rsid w:val="00B130DA"/>
    <w:rsid w:val="00B17331"/>
    <w:rsid w:val="00B402BB"/>
    <w:rsid w:val="00B409CD"/>
    <w:rsid w:val="00B41F3C"/>
    <w:rsid w:val="00B43974"/>
    <w:rsid w:val="00B45EC2"/>
    <w:rsid w:val="00B645DD"/>
    <w:rsid w:val="00B64A06"/>
    <w:rsid w:val="00B64CA4"/>
    <w:rsid w:val="00B734DE"/>
    <w:rsid w:val="00B73CD6"/>
    <w:rsid w:val="00B77E42"/>
    <w:rsid w:val="00B86598"/>
    <w:rsid w:val="00BA7BFC"/>
    <w:rsid w:val="00BB072B"/>
    <w:rsid w:val="00BD1E00"/>
    <w:rsid w:val="00BF0988"/>
    <w:rsid w:val="00BF3FC8"/>
    <w:rsid w:val="00BF751A"/>
    <w:rsid w:val="00C0218B"/>
    <w:rsid w:val="00C031FE"/>
    <w:rsid w:val="00C11C48"/>
    <w:rsid w:val="00C21765"/>
    <w:rsid w:val="00C22310"/>
    <w:rsid w:val="00C377AF"/>
    <w:rsid w:val="00C51F8D"/>
    <w:rsid w:val="00C520FA"/>
    <w:rsid w:val="00C6216B"/>
    <w:rsid w:val="00C64DCC"/>
    <w:rsid w:val="00C8244B"/>
    <w:rsid w:val="00C861DC"/>
    <w:rsid w:val="00C9100F"/>
    <w:rsid w:val="00CA2633"/>
    <w:rsid w:val="00CB0064"/>
    <w:rsid w:val="00CC55A0"/>
    <w:rsid w:val="00CD2B0E"/>
    <w:rsid w:val="00CD71F5"/>
    <w:rsid w:val="00CF45AF"/>
    <w:rsid w:val="00CF7CF1"/>
    <w:rsid w:val="00D04F58"/>
    <w:rsid w:val="00D10F53"/>
    <w:rsid w:val="00D22B66"/>
    <w:rsid w:val="00D40544"/>
    <w:rsid w:val="00D52AD4"/>
    <w:rsid w:val="00D543ED"/>
    <w:rsid w:val="00D70E53"/>
    <w:rsid w:val="00D81F91"/>
    <w:rsid w:val="00D822DA"/>
    <w:rsid w:val="00D85DF1"/>
    <w:rsid w:val="00D87D25"/>
    <w:rsid w:val="00D97E68"/>
    <w:rsid w:val="00DA2AB5"/>
    <w:rsid w:val="00DA31AC"/>
    <w:rsid w:val="00DA3720"/>
    <w:rsid w:val="00DA5296"/>
    <w:rsid w:val="00DC5D5E"/>
    <w:rsid w:val="00DD330B"/>
    <w:rsid w:val="00DF2363"/>
    <w:rsid w:val="00DF5B94"/>
    <w:rsid w:val="00E11D87"/>
    <w:rsid w:val="00E150E5"/>
    <w:rsid w:val="00E17471"/>
    <w:rsid w:val="00E22C0F"/>
    <w:rsid w:val="00E27376"/>
    <w:rsid w:val="00E340E3"/>
    <w:rsid w:val="00E43004"/>
    <w:rsid w:val="00E70C4D"/>
    <w:rsid w:val="00E73327"/>
    <w:rsid w:val="00E73C9D"/>
    <w:rsid w:val="00E77DA1"/>
    <w:rsid w:val="00EB1A2A"/>
    <w:rsid w:val="00EB395A"/>
    <w:rsid w:val="00EC37EC"/>
    <w:rsid w:val="00EC5E53"/>
    <w:rsid w:val="00ED60D9"/>
    <w:rsid w:val="00EE1227"/>
    <w:rsid w:val="00EE561F"/>
    <w:rsid w:val="00EE5D2F"/>
    <w:rsid w:val="00EF1D2B"/>
    <w:rsid w:val="00F02425"/>
    <w:rsid w:val="00F11CDC"/>
    <w:rsid w:val="00F11EED"/>
    <w:rsid w:val="00F24952"/>
    <w:rsid w:val="00F47706"/>
    <w:rsid w:val="00F47D14"/>
    <w:rsid w:val="00F54BC1"/>
    <w:rsid w:val="00F61022"/>
    <w:rsid w:val="00F6746E"/>
    <w:rsid w:val="00F877C9"/>
    <w:rsid w:val="00FA5CC2"/>
    <w:rsid w:val="00FA61BC"/>
    <w:rsid w:val="00FB084D"/>
    <w:rsid w:val="00FC388A"/>
    <w:rsid w:val="00FC51B8"/>
    <w:rsid w:val="00FD2752"/>
    <w:rsid w:val="00FD2C8C"/>
    <w:rsid w:val="00FE4DF6"/>
    <w:rsid w:val="015F7DC6"/>
    <w:rsid w:val="10BCFE61"/>
    <w:rsid w:val="682BA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15BE"/>
    <w:pPr>
      <w:keepNext/>
      <w:keepLines/>
      <w:widowControl w:val="0"/>
      <w:spacing w:after="0" w:line="360" w:lineRule="auto"/>
      <w:jc w:val="both"/>
      <w:outlineLvl w:val="0"/>
    </w:pPr>
    <w:rPr>
      <w:rFonts w:ascii="Calibri" w:eastAsia="Times New Roman" w:hAnsi="Calibri" w:cs="Times New Roman"/>
      <w:b/>
      <w:bCs/>
      <w:sz w:val="24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4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07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15BE"/>
    <w:rPr>
      <w:rFonts w:ascii="Calibri" w:eastAsia="Times New Roman" w:hAnsi="Calibri" w:cs="Times New Roman"/>
      <w:b/>
      <w:bCs/>
      <w:sz w:val="24"/>
      <w:szCs w:val="28"/>
      <w:lang w:val="x-none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3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A815BE"/>
    <w:pPr>
      <w:widowControl w:val="0"/>
      <w:tabs>
        <w:tab w:val="left" w:pos="567"/>
        <w:tab w:val="right" w:leader="dot" w:pos="9628"/>
      </w:tabs>
      <w:spacing w:after="120" w:line="360" w:lineRule="auto"/>
      <w:jc w:val="both"/>
    </w:pPr>
    <w:rPr>
      <w:rFonts w:eastAsia="Calibri" w:cstheme="minorHAnsi"/>
      <w:b/>
      <w:noProof/>
      <w:snapToGrid w:val="0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ascii="Arial" w:eastAsia="Calibri" w:hAnsi="Arial" w:cs="Arial"/>
      <w:b/>
      <w:noProof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jc w:val="left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ascii="Arial" w:eastAsia="Times New Roman" w:hAnsi="Arial" w:cs="Times New Roman"/>
      <w:sz w:val="24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ascii="Arial" w:eastAsia="Calibri" w:hAnsi="Arial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Reviso">
    <w:name w:val="Revision"/>
    <w:hidden/>
    <w:uiPriority w:val="99"/>
    <w:semiHidden/>
    <w:rsid w:val="00072F8B"/>
    <w:pPr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837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7C6C"/>
    <w:pPr>
      <w:widowControl w:val="0"/>
      <w:autoSpaceDE w:val="0"/>
      <w:autoSpaceDN w:val="0"/>
      <w:spacing w:after="0" w:line="240" w:lineRule="auto"/>
      <w:ind w:left="112"/>
      <w:jc w:val="center"/>
    </w:pPr>
    <w:rPr>
      <w:rFonts w:ascii="Arial MT" w:eastAsia="Arial MT" w:hAnsi="Arial MT" w:cs="Arial M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2E216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0756CE"/>
  </w:style>
  <w:style w:type="table" w:customStyle="1" w:styleId="TableGrid">
    <w:name w:val="TableGrid"/>
    <w:rsid w:val="00A3433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semiHidden/>
    <w:rsid w:val="00BB072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300CC968944140A18186F5AE390707" ma:contentTypeVersion="18" ma:contentTypeDescription="Crie um novo documento." ma:contentTypeScope="" ma:versionID="bf81025f42a9eb8961d76e650fb2911d">
  <xsd:schema xmlns:xsd="http://www.w3.org/2001/XMLSchema" xmlns:xs="http://www.w3.org/2001/XMLSchema" xmlns:p="http://schemas.microsoft.com/office/2006/metadata/properties" xmlns:ns3="aa58e644-334a-452d-96b3-69a42a2b3070" xmlns:ns4="97c5e1a5-7f59-4773-8832-3aba2bc1034e" targetNamespace="http://schemas.microsoft.com/office/2006/metadata/properties" ma:root="true" ma:fieldsID="71a352e6be0ff94b4e2126efb79e8cc5" ns3:_="" ns4:_="">
    <xsd:import namespace="aa58e644-334a-452d-96b3-69a42a2b3070"/>
    <xsd:import namespace="97c5e1a5-7f59-4773-8832-3aba2bc10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8e644-334a-452d-96b3-69a42a2b3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5e1a5-7f59-4773-8832-3aba2bc10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58e644-334a-452d-96b3-69a42a2b30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73BF-906C-4261-86B8-A09CC39B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8e644-334a-452d-96b3-69a42a2b3070"/>
    <ds:schemaRef ds:uri="97c5e1a5-7f59-4773-8832-3aba2bc10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9C94-A577-40F8-8086-0D892285C08B}">
  <ds:schemaRefs>
    <ds:schemaRef ds:uri="http://schemas.microsoft.com/office/2006/metadata/properties"/>
    <ds:schemaRef ds:uri="http://schemas.microsoft.com/office/infopath/2007/PartnerControls"/>
    <ds:schemaRef ds:uri="aa58e644-334a-452d-96b3-69a42a2b3070"/>
  </ds:schemaRefs>
</ds:datastoreItem>
</file>

<file path=customXml/itemProps3.xml><?xml version="1.0" encoding="utf-8"?>
<ds:datastoreItem xmlns:ds="http://schemas.openxmlformats.org/officeDocument/2006/customXml" ds:itemID="{6D35B8DE-3AE2-41CA-B71E-C277EAF21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26BF3-3FDA-4126-9239-A847ECA1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1779</Characters>
  <Application>Microsoft Office Word</Application>
  <DocSecurity>2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Caio Henrique da Silva Santo</cp:lastModifiedBy>
  <cp:revision>3</cp:revision>
  <cp:lastPrinted>2024-12-13T11:34:00Z</cp:lastPrinted>
  <dcterms:created xsi:type="dcterms:W3CDTF">2024-12-13T11:36:00Z</dcterms:created>
  <dcterms:modified xsi:type="dcterms:W3CDTF">2024-12-13T11:49:00Z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0x01010033300CC968944140A18186F5AE390707</vt:lpwstr>
  </property>
  <property fmtid="{D5CDD505-2E9C-101B-9397-08002B2CF9AE}" pid="3" name="MediaServiceImageTags">
    <vt:lpwstr/>
  </property>
</Properties>
</file>